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973" w:rsidRPr="00F82A02" w:rsidRDefault="009C3973" w:rsidP="009C397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82A02">
        <w:rPr>
          <w:rFonts w:ascii="Times New Roman" w:hAnsi="Times New Roman" w:cs="Times New Roman"/>
          <w:b/>
          <w:sz w:val="26"/>
          <w:szCs w:val="26"/>
        </w:rPr>
        <w:t xml:space="preserve">План мероприятий МБУК «Центр народной культуры и досуга» на </w:t>
      </w:r>
      <w:r w:rsidR="00516E43">
        <w:rPr>
          <w:rFonts w:ascii="Times New Roman" w:hAnsi="Times New Roman" w:cs="Times New Roman"/>
          <w:b/>
          <w:sz w:val="26"/>
          <w:szCs w:val="26"/>
          <w:lang w:val="ba-RU"/>
        </w:rPr>
        <w:t>июнь</w:t>
      </w:r>
      <w:r w:rsidR="005A2905">
        <w:rPr>
          <w:rFonts w:ascii="Times New Roman" w:hAnsi="Times New Roman" w:cs="Times New Roman"/>
          <w:b/>
          <w:sz w:val="26"/>
          <w:szCs w:val="26"/>
          <w:lang w:val="ba-RU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2022</w:t>
      </w:r>
      <w:r w:rsidRPr="00F82A02">
        <w:rPr>
          <w:rFonts w:ascii="Times New Roman" w:hAnsi="Times New Roman" w:cs="Times New Roman"/>
          <w:b/>
          <w:sz w:val="26"/>
          <w:szCs w:val="26"/>
        </w:rPr>
        <w:t xml:space="preserve"> года</w:t>
      </w:r>
    </w:p>
    <w:p w:rsidR="009C3973" w:rsidRPr="00F82A02" w:rsidRDefault="009C3973" w:rsidP="009C397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15139" w:type="dxa"/>
        <w:tblLayout w:type="fixed"/>
        <w:tblLook w:val="04A0"/>
      </w:tblPr>
      <w:tblGrid>
        <w:gridCol w:w="774"/>
        <w:gridCol w:w="3445"/>
        <w:gridCol w:w="1559"/>
        <w:gridCol w:w="2410"/>
        <w:gridCol w:w="1418"/>
        <w:gridCol w:w="4394"/>
        <w:gridCol w:w="1139"/>
      </w:tblGrid>
      <w:tr w:rsidR="009C3973" w:rsidRPr="00E27CFD" w:rsidTr="0000599D">
        <w:tc>
          <w:tcPr>
            <w:tcW w:w="774" w:type="dxa"/>
          </w:tcPr>
          <w:p w:rsidR="009C3973" w:rsidRPr="00096D13" w:rsidRDefault="009C3973" w:rsidP="00F458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D13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445" w:type="dxa"/>
          </w:tcPr>
          <w:p w:rsidR="009C3973" w:rsidRPr="00096D13" w:rsidRDefault="009C3973" w:rsidP="00F458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D13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мероприятия, события, памятной или знаменательной даты</w:t>
            </w:r>
          </w:p>
        </w:tc>
        <w:tc>
          <w:tcPr>
            <w:tcW w:w="1559" w:type="dxa"/>
          </w:tcPr>
          <w:p w:rsidR="009C3973" w:rsidRPr="00096D13" w:rsidRDefault="009C3973" w:rsidP="00F458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D13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2410" w:type="dxa"/>
          </w:tcPr>
          <w:p w:rsidR="009C3973" w:rsidRPr="00096D13" w:rsidRDefault="009C3973" w:rsidP="00F458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D13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418" w:type="dxa"/>
          </w:tcPr>
          <w:p w:rsidR="009C3973" w:rsidRPr="00096D13" w:rsidRDefault="009C3973" w:rsidP="00F458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D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Источник финансирования </w:t>
            </w:r>
          </w:p>
        </w:tc>
        <w:tc>
          <w:tcPr>
            <w:tcW w:w="4394" w:type="dxa"/>
          </w:tcPr>
          <w:p w:rsidR="009C3973" w:rsidRPr="00096D13" w:rsidRDefault="009C3973" w:rsidP="00F458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D1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за проведение мероприятия, контакты</w:t>
            </w:r>
          </w:p>
        </w:tc>
        <w:tc>
          <w:tcPr>
            <w:tcW w:w="1139" w:type="dxa"/>
          </w:tcPr>
          <w:p w:rsidR="009C3973" w:rsidRPr="00096D13" w:rsidRDefault="009C3973" w:rsidP="00F458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D13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участников</w:t>
            </w:r>
          </w:p>
        </w:tc>
      </w:tr>
      <w:tr w:rsidR="00F75A0B" w:rsidRPr="00E27CFD" w:rsidTr="0000599D">
        <w:tc>
          <w:tcPr>
            <w:tcW w:w="774" w:type="dxa"/>
          </w:tcPr>
          <w:p w:rsidR="00F75A0B" w:rsidRPr="00096D13" w:rsidRDefault="00F75A0B" w:rsidP="00F75A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A9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45" w:type="dxa"/>
          </w:tcPr>
          <w:p w:rsidR="00F75A0B" w:rsidRPr="00096D13" w:rsidRDefault="00F75A0B" w:rsidP="00F75A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>Проведение познавательно-игровой программы  для детей и подростков, посещающих пришкольные лагеря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Территория талантов</w:t>
            </w: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  <w:r w:rsidRPr="00A83AD6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Фольклорный час. Развлекательно-игровая программа с элементами башкирских народных игр</w:t>
            </w:r>
          </w:p>
        </w:tc>
        <w:tc>
          <w:tcPr>
            <w:tcW w:w="1559" w:type="dxa"/>
          </w:tcPr>
          <w:p w:rsidR="00F75A0B" w:rsidRPr="00E4217C" w:rsidRDefault="00F75A0B" w:rsidP="00F75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  <w:p w:rsidR="00F75A0B" w:rsidRPr="00096D13" w:rsidRDefault="00F75A0B" w:rsidP="00F75A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>по утвержденному графику</w:t>
            </w:r>
          </w:p>
        </w:tc>
        <w:tc>
          <w:tcPr>
            <w:tcW w:w="2410" w:type="dxa"/>
          </w:tcPr>
          <w:p w:rsidR="0000599D" w:rsidRPr="00E4217C" w:rsidRDefault="0000599D" w:rsidP="000059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  <w:p w:rsidR="00F75A0B" w:rsidRPr="00096D13" w:rsidRDefault="00F75A0B" w:rsidP="00F75A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F75A0B" w:rsidRPr="00E4217C" w:rsidRDefault="00F75A0B" w:rsidP="00F75A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75A0B" w:rsidRPr="00096D13" w:rsidRDefault="00F75A0B" w:rsidP="00F75A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432DDD" w:rsidRDefault="00F75A0B" w:rsidP="00F75A0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F4E">
              <w:rPr>
                <w:rFonts w:ascii="Times New Roman" w:eastAsia="Times New Roman" w:hAnsi="Times New Roman" w:cs="Times New Roman"/>
                <w:sz w:val="24"/>
                <w:szCs w:val="24"/>
              </w:rPr>
              <w:t>Каримова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 xml:space="preserve"> Г.Г.</w:t>
            </w:r>
            <w:r w:rsidRPr="00001F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F75A0B" w:rsidRDefault="00F75A0B" w:rsidP="00F75A0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001F4E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художественной части, 8-927-345-31-33</w:t>
            </w:r>
          </w:p>
          <w:p w:rsidR="00F75A0B" w:rsidRPr="00F75A0B" w:rsidRDefault="00F75A0B" w:rsidP="00F75A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</w:pPr>
          </w:p>
        </w:tc>
        <w:tc>
          <w:tcPr>
            <w:tcW w:w="1139" w:type="dxa"/>
          </w:tcPr>
          <w:p w:rsidR="00F75A0B" w:rsidRPr="00096D13" w:rsidRDefault="00F75A0B" w:rsidP="00F75A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599D" w:rsidRPr="00E27CFD" w:rsidTr="0000599D">
        <w:tc>
          <w:tcPr>
            <w:tcW w:w="774" w:type="dxa"/>
          </w:tcPr>
          <w:p w:rsidR="0000599D" w:rsidRPr="005B2A92" w:rsidRDefault="0000599D" w:rsidP="00005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2.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9D" w:rsidRPr="005B2A92" w:rsidRDefault="0000599D" w:rsidP="000059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>Проведение профилактических мероприятий «Здоровье в движении», посвященных Международному дню борьбы с наркоманией и незаконным оборотом наркотиков в детском оздоровительном лагере «</w:t>
            </w:r>
            <w:proofErr w:type="spellStart"/>
            <w:r w:rsidRPr="00E4217C">
              <w:rPr>
                <w:rFonts w:ascii="Times New Roman" w:hAnsi="Times New Roman" w:cs="Times New Roman"/>
                <w:sz w:val="24"/>
                <w:szCs w:val="24"/>
              </w:rPr>
              <w:t>Шифа</w:t>
            </w:r>
            <w:proofErr w:type="spellEnd"/>
            <w:r w:rsidRPr="00E4217C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Pr="00E4217C">
              <w:rPr>
                <w:rFonts w:ascii="Times New Roman" w:hAnsi="Times New Roman" w:cs="Times New Roman"/>
                <w:sz w:val="24"/>
                <w:szCs w:val="24"/>
              </w:rPr>
              <w:t>Юлдаш</w:t>
            </w:r>
            <w:proofErr w:type="spellEnd"/>
            <w:r w:rsidRPr="00E4217C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9D" w:rsidRPr="005B2A92" w:rsidRDefault="0000599D" w:rsidP="00005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9D" w:rsidRPr="005B2A92" w:rsidRDefault="0000599D" w:rsidP="000059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Оздоровительные лагеря «</w:t>
            </w: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Шифа</w:t>
            </w:r>
            <w:proofErr w:type="spellEnd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Юлдаш</w:t>
            </w:r>
            <w:proofErr w:type="spellEnd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9D" w:rsidRPr="005B2A92" w:rsidRDefault="0000599D" w:rsidP="00005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9D" w:rsidRDefault="0000599D" w:rsidP="0000599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001F4E">
              <w:rPr>
                <w:rFonts w:ascii="Times New Roman" w:eastAsia="Times New Roman" w:hAnsi="Times New Roman" w:cs="Times New Roman"/>
                <w:sz w:val="24"/>
                <w:szCs w:val="24"/>
              </w:rPr>
              <w:t>Каримова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 xml:space="preserve"> Г.Г.</w:t>
            </w:r>
            <w:r w:rsidRPr="00001F4E">
              <w:rPr>
                <w:rFonts w:ascii="Times New Roman" w:eastAsia="Times New Roman" w:hAnsi="Times New Roman" w:cs="Times New Roman"/>
                <w:sz w:val="24"/>
                <w:szCs w:val="24"/>
              </w:rPr>
              <w:t>, заместитель директора по художественной части, 8-927-345-31-33</w:t>
            </w:r>
          </w:p>
          <w:p w:rsidR="0000599D" w:rsidRPr="005B2A92" w:rsidRDefault="0000599D" w:rsidP="0000599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00599D" w:rsidRPr="00E27CFD" w:rsidRDefault="0000599D" w:rsidP="00005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99D" w:rsidRPr="00E27CFD" w:rsidTr="0000599D">
        <w:tc>
          <w:tcPr>
            <w:tcW w:w="774" w:type="dxa"/>
          </w:tcPr>
          <w:p w:rsidR="0000599D" w:rsidRPr="005A2905" w:rsidRDefault="0000599D" w:rsidP="000059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5A290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3.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9D" w:rsidRPr="005A2905" w:rsidRDefault="0000599D" w:rsidP="000059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5A2905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Праздничное мероприятие, посвященное Международному Дню защиты детей.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9D" w:rsidRPr="005A2905" w:rsidRDefault="0000599D" w:rsidP="000059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5A2905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 xml:space="preserve"> 1 июня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9D" w:rsidRPr="005A2905" w:rsidRDefault="005A2905" w:rsidP="0000599D">
            <w:pPr>
              <w:jc w:val="center"/>
              <w:rPr>
                <w:lang w:val="ba-RU"/>
              </w:rPr>
            </w:pPr>
            <w:r w:rsidRPr="005A2905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Центр народной культуры и досуга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9D" w:rsidRPr="005A2905" w:rsidRDefault="0000599D" w:rsidP="00005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9D" w:rsidRPr="005A2905" w:rsidRDefault="0000599D" w:rsidP="0000599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A2905">
              <w:rPr>
                <w:rFonts w:ascii="Times New Roman" w:eastAsia="Times New Roman" w:hAnsi="Times New Roman" w:cs="Times New Roman"/>
                <w:sz w:val="24"/>
                <w:szCs w:val="24"/>
              </w:rPr>
              <w:t>Надыргулова</w:t>
            </w:r>
            <w:proofErr w:type="spellEnd"/>
            <w:r w:rsidRPr="005A29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Г.Р., </w:t>
            </w:r>
          </w:p>
          <w:p w:rsidR="0000599D" w:rsidRPr="005A2905" w:rsidRDefault="0000599D" w:rsidP="000059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905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Центра народной культуры и досуга, </w:t>
            </w:r>
          </w:p>
          <w:p w:rsidR="0000599D" w:rsidRPr="005A2905" w:rsidRDefault="0000599D" w:rsidP="0000599D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5A2905">
              <w:rPr>
                <w:rFonts w:ascii="Times New Roman" w:hAnsi="Times New Roman" w:cs="Times New Roman"/>
                <w:sz w:val="24"/>
                <w:szCs w:val="24"/>
              </w:rPr>
              <w:t>8-937-852-22-56</w:t>
            </w:r>
          </w:p>
        </w:tc>
        <w:tc>
          <w:tcPr>
            <w:tcW w:w="1139" w:type="dxa"/>
          </w:tcPr>
          <w:p w:rsidR="0000599D" w:rsidRPr="00E27CFD" w:rsidRDefault="0000599D" w:rsidP="00005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99D" w:rsidRPr="00E27CFD" w:rsidTr="0000599D">
        <w:tc>
          <w:tcPr>
            <w:tcW w:w="774" w:type="dxa"/>
          </w:tcPr>
          <w:p w:rsidR="0000599D" w:rsidRPr="00012069" w:rsidRDefault="0000599D" w:rsidP="000059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4.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9D" w:rsidRDefault="0000599D" w:rsidP="0000599D">
            <w:pPr>
              <w:tabs>
                <w:tab w:val="left" w:pos="36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>Онлайн мастер –класс букет из сладостей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9D" w:rsidRDefault="0000599D" w:rsidP="000059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1 июня</w:t>
            </w:r>
          </w:p>
          <w:p w:rsidR="0000599D" w:rsidRDefault="0000599D" w:rsidP="000059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15.00 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9D" w:rsidRPr="00E4217C" w:rsidRDefault="007D35C1" w:rsidP="00005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="0000599D" w:rsidRPr="00E4217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ba-RU"/>
                </w:rPr>
                <w:t>https://vk.com/cnkid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9D" w:rsidRPr="00E27CFD" w:rsidRDefault="0000599D" w:rsidP="00005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9D" w:rsidRDefault="0000599D" w:rsidP="0000599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Гайнуллина М.И.</w:t>
            </w:r>
          </w:p>
          <w:p w:rsidR="0000599D" w:rsidRDefault="0000599D" w:rsidP="0000599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F4E">
              <w:rPr>
                <w:rFonts w:ascii="Times New Roman" w:eastAsia="Times New Roman" w:hAnsi="Times New Roman" w:cs="Times New Roman"/>
                <w:sz w:val="24"/>
                <w:szCs w:val="24"/>
              </w:rPr>
              <w:t>Каримова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 xml:space="preserve"> Г.Г.</w:t>
            </w:r>
            <w:r w:rsidRPr="00001F4E">
              <w:rPr>
                <w:rFonts w:ascii="Times New Roman" w:eastAsia="Times New Roman" w:hAnsi="Times New Roman" w:cs="Times New Roman"/>
                <w:sz w:val="24"/>
                <w:szCs w:val="24"/>
              </w:rPr>
              <w:t>, заместитель директора по художественной части,</w:t>
            </w:r>
          </w:p>
          <w:p w:rsidR="0000599D" w:rsidRDefault="0000599D" w:rsidP="0000599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F4E">
              <w:rPr>
                <w:rFonts w:ascii="Times New Roman" w:eastAsia="Times New Roman" w:hAnsi="Times New Roman" w:cs="Times New Roman"/>
                <w:sz w:val="24"/>
                <w:szCs w:val="24"/>
              </w:rPr>
              <w:t>8-927-345-31-33</w:t>
            </w:r>
          </w:p>
        </w:tc>
        <w:tc>
          <w:tcPr>
            <w:tcW w:w="1139" w:type="dxa"/>
          </w:tcPr>
          <w:p w:rsidR="0000599D" w:rsidRPr="00E27CFD" w:rsidRDefault="0000599D" w:rsidP="00005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99D" w:rsidRPr="00E27CFD" w:rsidTr="0000599D">
        <w:tc>
          <w:tcPr>
            <w:tcW w:w="774" w:type="dxa"/>
          </w:tcPr>
          <w:p w:rsidR="0000599D" w:rsidRDefault="0000599D" w:rsidP="000059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5.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9D" w:rsidRDefault="0000599D" w:rsidP="000059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Всероссийский инвестиционный сабантуй “Зауралье-2022”</w:t>
            </w:r>
          </w:p>
          <w:p w:rsidR="0000599D" w:rsidRPr="00CE5BB4" w:rsidRDefault="0000599D" w:rsidP="0000599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9D" w:rsidRPr="005A2905" w:rsidRDefault="0000599D" w:rsidP="0000599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ba-RU"/>
              </w:rPr>
            </w:pPr>
            <w:r w:rsidRPr="005A290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ba-RU"/>
              </w:rPr>
              <w:t>3 июня</w:t>
            </w:r>
          </w:p>
          <w:p w:rsidR="0000599D" w:rsidRPr="0000599D" w:rsidRDefault="0000599D" w:rsidP="0000599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9D" w:rsidRDefault="0000599D" w:rsidP="0000599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Центральная площадь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9D" w:rsidRPr="00E27CFD" w:rsidRDefault="0000599D" w:rsidP="00005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00599D" w:rsidRPr="009C3973" w:rsidRDefault="0000599D" w:rsidP="0000599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C3973">
              <w:rPr>
                <w:rFonts w:ascii="Times New Roman" w:eastAsia="Times New Roman" w:hAnsi="Times New Roman" w:cs="Times New Roman"/>
                <w:sz w:val="24"/>
                <w:szCs w:val="24"/>
              </w:rPr>
              <w:t>Надыргулова</w:t>
            </w:r>
            <w:proofErr w:type="spellEnd"/>
            <w:r w:rsidRPr="009C39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Г.Р., </w:t>
            </w:r>
          </w:p>
          <w:p w:rsidR="0000599D" w:rsidRDefault="0000599D" w:rsidP="0000599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9C3973">
              <w:rPr>
                <w:rFonts w:ascii="Times New Roman" w:hAnsi="Times New Roman" w:cs="Times New Roman"/>
                <w:sz w:val="24"/>
                <w:szCs w:val="24"/>
              </w:rPr>
              <w:t>директор Центра народной культуры и досуга, 8-937-852-22-56</w:t>
            </w:r>
          </w:p>
        </w:tc>
        <w:tc>
          <w:tcPr>
            <w:tcW w:w="1139" w:type="dxa"/>
          </w:tcPr>
          <w:p w:rsidR="0000599D" w:rsidRPr="00E27CFD" w:rsidRDefault="0000599D" w:rsidP="00005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99D" w:rsidRPr="00E27CFD" w:rsidTr="0000599D">
        <w:tc>
          <w:tcPr>
            <w:tcW w:w="774" w:type="dxa"/>
          </w:tcPr>
          <w:p w:rsidR="0000599D" w:rsidRDefault="0000599D" w:rsidP="000059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lastRenderedPageBreak/>
              <w:t>6.</w:t>
            </w:r>
          </w:p>
        </w:tc>
        <w:tc>
          <w:tcPr>
            <w:tcW w:w="3445" w:type="dxa"/>
          </w:tcPr>
          <w:p w:rsidR="0000599D" w:rsidRPr="00146912" w:rsidRDefault="0000599D" w:rsidP="0000599D">
            <w:pPr>
              <w:jc w:val="both"/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</w:pPr>
            <w:r w:rsidRPr="00146912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День русского языка. Интернет-проект “Шкатулка сказок”</w:t>
            </w:r>
            <w:r w:rsidRPr="00146912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ab/>
            </w:r>
            <w:r w:rsidRPr="00146912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ab/>
            </w:r>
          </w:p>
          <w:p w:rsidR="0000599D" w:rsidRPr="00E4217C" w:rsidRDefault="0000599D" w:rsidP="000059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912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ab/>
            </w:r>
          </w:p>
        </w:tc>
        <w:tc>
          <w:tcPr>
            <w:tcW w:w="1559" w:type="dxa"/>
          </w:tcPr>
          <w:p w:rsidR="0000599D" w:rsidRDefault="0000599D" w:rsidP="0000599D">
            <w:pPr>
              <w:jc w:val="center"/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</w:pPr>
            <w:r w:rsidRPr="00146912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6 июня</w:t>
            </w:r>
          </w:p>
          <w:p w:rsidR="0000599D" w:rsidRPr="00E4217C" w:rsidRDefault="0000599D" w:rsidP="000059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15.00 ч.</w:t>
            </w:r>
          </w:p>
        </w:tc>
        <w:tc>
          <w:tcPr>
            <w:tcW w:w="2410" w:type="dxa"/>
          </w:tcPr>
          <w:p w:rsidR="0000599D" w:rsidRDefault="007D35C1" w:rsidP="0000599D">
            <w:pPr>
              <w:jc w:val="center"/>
            </w:pPr>
            <w:hyperlink r:id="rId5" w:history="1">
              <w:r w:rsidR="0000599D" w:rsidRPr="000357F2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https://vk.com/cnkid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9D" w:rsidRPr="00E27CFD" w:rsidRDefault="0000599D" w:rsidP="00005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00599D" w:rsidRDefault="0000599D" w:rsidP="0000599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Вершинина Т.Б.</w:t>
            </w:r>
          </w:p>
          <w:p w:rsidR="0000599D" w:rsidRDefault="0000599D" w:rsidP="0000599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F4E">
              <w:rPr>
                <w:rFonts w:ascii="Times New Roman" w:eastAsia="Times New Roman" w:hAnsi="Times New Roman" w:cs="Times New Roman"/>
                <w:sz w:val="24"/>
                <w:szCs w:val="24"/>
              </w:rPr>
              <w:t>Каримова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 xml:space="preserve"> Г.Г.</w:t>
            </w:r>
            <w:r w:rsidRPr="00001F4E">
              <w:rPr>
                <w:rFonts w:ascii="Times New Roman" w:eastAsia="Times New Roman" w:hAnsi="Times New Roman" w:cs="Times New Roman"/>
                <w:sz w:val="24"/>
                <w:szCs w:val="24"/>
              </w:rPr>
              <w:t>, заместитель директора по художественной части,</w:t>
            </w:r>
          </w:p>
          <w:p w:rsidR="0000599D" w:rsidRPr="00F75A0B" w:rsidRDefault="0000599D" w:rsidP="0000599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F4E">
              <w:rPr>
                <w:rFonts w:ascii="Times New Roman" w:eastAsia="Times New Roman" w:hAnsi="Times New Roman" w:cs="Times New Roman"/>
                <w:sz w:val="24"/>
                <w:szCs w:val="24"/>
              </w:rPr>
              <w:t>8-927-345-31-33</w:t>
            </w:r>
          </w:p>
        </w:tc>
        <w:tc>
          <w:tcPr>
            <w:tcW w:w="1139" w:type="dxa"/>
          </w:tcPr>
          <w:p w:rsidR="0000599D" w:rsidRPr="00E27CFD" w:rsidRDefault="0000599D" w:rsidP="00005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99D" w:rsidRPr="00E27CFD" w:rsidTr="0000599D">
        <w:tc>
          <w:tcPr>
            <w:tcW w:w="774" w:type="dxa"/>
          </w:tcPr>
          <w:p w:rsidR="0000599D" w:rsidRDefault="0000599D" w:rsidP="000059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9D" w:rsidRPr="00432DDD" w:rsidRDefault="0000599D" w:rsidP="0000599D">
            <w:pPr>
              <w:jc w:val="both"/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Праздничный концерт, посвященный Дню России «Россия –родина моя»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9D" w:rsidRDefault="0000599D" w:rsidP="000059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 июня</w:t>
            </w:r>
          </w:p>
          <w:p w:rsidR="0000599D" w:rsidRDefault="0000599D" w:rsidP="000059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11.00 ч.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9D" w:rsidRPr="00957191" w:rsidRDefault="0000599D" w:rsidP="000059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Центральная площадь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9D" w:rsidRPr="00E4217C" w:rsidRDefault="0000599D" w:rsidP="000059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0599D" w:rsidRPr="00E27CFD" w:rsidRDefault="0000599D" w:rsidP="00005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9D" w:rsidRPr="009C3973" w:rsidRDefault="0000599D" w:rsidP="0000599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C3973">
              <w:rPr>
                <w:rFonts w:ascii="Times New Roman" w:eastAsia="Times New Roman" w:hAnsi="Times New Roman" w:cs="Times New Roman"/>
                <w:sz w:val="24"/>
                <w:szCs w:val="24"/>
              </w:rPr>
              <w:t>Надыргулова</w:t>
            </w:r>
            <w:proofErr w:type="spellEnd"/>
            <w:r w:rsidRPr="009C39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Г.Р., </w:t>
            </w:r>
          </w:p>
          <w:p w:rsidR="0000599D" w:rsidRPr="00432DDD" w:rsidRDefault="0000599D" w:rsidP="0000599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9C3973">
              <w:rPr>
                <w:rFonts w:ascii="Times New Roman" w:hAnsi="Times New Roman" w:cs="Times New Roman"/>
                <w:sz w:val="24"/>
                <w:szCs w:val="24"/>
              </w:rPr>
              <w:t>директор Центра народной культуры и досуга, 8-937-852-22-56</w:t>
            </w:r>
          </w:p>
        </w:tc>
        <w:tc>
          <w:tcPr>
            <w:tcW w:w="1139" w:type="dxa"/>
          </w:tcPr>
          <w:p w:rsidR="0000599D" w:rsidRPr="00E27CFD" w:rsidRDefault="0000599D" w:rsidP="00005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99D" w:rsidRPr="00E27CFD" w:rsidTr="0000599D">
        <w:tc>
          <w:tcPr>
            <w:tcW w:w="774" w:type="dxa"/>
          </w:tcPr>
          <w:p w:rsidR="0000599D" w:rsidRDefault="0000599D" w:rsidP="000059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8.</w:t>
            </w:r>
          </w:p>
        </w:tc>
        <w:tc>
          <w:tcPr>
            <w:tcW w:w="3445" w:type="dxa"/>
          </w:tcPr>
          <w:p w:rsidR="0000599D" w:rsidRPr="00E65C02" w:rsidRDefault="0000599D" w:rsidP="0000599D">
            <w:pPr>
              <w:jc w:val="both"/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</w:pP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>Профилактическая акция «От вредной привычки к болезни один шаг», к Международному дню борьбы со злоупотреблением наркотическими средствами и их незаконным оборотом</w:t>
            </w:r>
          </w:p>
        </w:tc>
        <w:tc>
          <w:tcPr>
            <w:tcW w:w="1559" w:type="dxa"/>
          </w:tcPr>
          <w:p w:rsidR="0000599D" w:rsidRDefault="0000599D" w:rsidP="000059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26 июня</w:t>
            </w:r>
          </w:p>
          <w:p w:rsidR="0000599D" w:rsidRPr="00E4217C" w:rsidRDefault="0000599D" w:rsidP="000059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15.00 ч.</w:t>
            </w:r>
          </w:p>
        </w:tc>
        <w:tc>
          <w:tcPr>
            <w:tcW w:w="2410" w:type="dxa"/>
          </w:tcPr>
          <w:p w:rsidR="0000599D" w:rsidRDefault="0000599D" w:rsidP="0000599D">
            <w:pPr>
              <w:jc w:val="center"/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Территория </w:t>
            </w: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1418" w:type="dxa"/>
          </w:tcPr>
          <w:p w:rsidR="0000599D" w:rsidRPr="00E27CFD" w:rsidRDefault="0000599D" w:rsidP="00005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00599D" w:rsidRDefault="0000599D" w:rsidP="0000599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001F4E">
              <w:rPr>
                <w:rFonts w:ascii="Times New Roman" w:eastAsia="Times New Roman" w:hAnsi="Times New Roman" w:cs="Times New Roman"/>
                <w:sz w:val="24"/>
                <w:szCs w:val="24"/>
              </w:rPr>
              <w:t>Каримова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 xml:space="preserve"> Г.Г.</w:t>
            </w:r>
            <w:r w:rsidRPr="00001F4E">
              <w:rPr>
                <w:rFonts w:ascii="Times New Roman" w:eastAsia="Times New Roman" w:hAnsi="Times New Roman" w:cs="Times New Roman"/>
                <w:sz w:val="24"/>
                <w:szCs w:val="24"/>
              </w:rPr>
              <w:t>, заместитель директора по художественной части, 8-927-345-31-33</w:t>
            </w:r>
          </w:p>
          <w:p w:rsidR="0000599D" w:rsidRPr="00432DDD" w:rsidRDefault="0000599D" w:rsidP="000059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00599D" w:rsidRPr="00E27CFD" w:rsidRDefault="0000599D" w:rsidP="00005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A566B" w:rsidRDefault="007A566B"/>
    <w:sectPr w:rsidR="007A566B" w:rsidSect="0000599D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C3973"/>
    <w:rsid w:val="0000599D"/>
    <w:rsid w:val="00146912"/>
    <w:rsid w:val="001B3027"/>
    <w:rsid w:val="00432DDD"/>
    <w:rsid w:val="00516E43"/>
    <w:rsid w:val="005A2905"/>
    <w:rsid w:val="007676C7"/>
    <w:rsid w:val="007A566B"/>
    <w:rsid w:val="007D35C1"/>
    <w:rsid w:val="008C76E1"/>
    <w:rsid w:val="00953BA3"/>
    <w:rsid w:val="00957191"/>
    <w:rsid w:val="009609BA"/>
    <w:rsid w:val="009C3973"/>
    <w:rsid w:val="00A37649"/>
    <w:rsid w:val="00B26EC5"/>
    <w:rsid w:val="00F75A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6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397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C3973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46912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k.com/cnkid" TargetMode="External"/><Relationship Id="rId4" Type="http://schemas.openxmlformats.org/officeDocument/2006/relationships/hyperlink" Target="https://vk.com/cnki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</cp:revision>
  <cp:lastPrinted>2022-05-05T09:29:00Z</cp:lastPrinted>
  <dcterms:created xsi:type="dcterms:W3CDTF">2022-03-28T10:52:00Z</dcterms:created>
  <dcterms:modified xsi:type="dcterms:W3CDTF">2022-05-06T06:26:00Z</dcterms:modified>
</cp:coreProperties>
</file>